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B40" w:rsidRDefault="006228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0">
                <wp:simplePos x="0" y="0"/>
                <wp:positionH relativeFrom="page">
                  <wp:posOffset>720090</wp:posOffset>
                </wp:positionH>
                <wp:positionV relativeFrom="page">
                  <wp:posOffset>1980565</wp:posOffset>
                </wp:positionV>
                <wp:extent cx="3060000" cy="1242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24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BE" w:rsidRPr="006228BE" w:rsidRDefault="006228BE" w:rsidP="006228BE">
                            <w:pPr>
                              <w:pStyle w:val="Absenderangabe"/>
                            </w:pPr>
                            <w:r w:rsidRPr="006228BE">
                              <w:t>INtex Publishing – Jakobstr. 9 – 53783 Eitorf</w:t>
                            </w:r>
                          </w:p>
                          <w:p w:rsidR="006228BE" w:rsidRDefault="006228BE">
                            <w:r>
                              <w:t>INtex Publishing GmbH &amp; Co. KG</w:t>
                            </w:r>
                            <w:r>
                              <w:br/>
                              <w:t>Jakobstr. 9</w:t>
                            </w:r>
                          </w:p>
                          <w:p w:rsidR="006228BE" w:rsidRDefault="006228BE">
                            <w:r>
                              <w:t>53783 Eitorf</w:t>
                            </w:r>
                          </w:p>
                          <w:p w:rsidR="006228BE" w:rsidRDefault="006228BE">
                            <w:r>
                              <w:t>Deutschland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155.95pt;width:240.95pt;height:97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" o:allowoverlap="f" stroked="f">
                <v:textbox style="mso-fit-shape-to-text:t">
                  <w:txbxContent>
                    <w:p w:rsidR="006228BE" w:rsidRPr="006228BE" w:rsidRDefault="006228BE" w:rsidP="006228BE">
                      <w:pPr>
                        <w:pStyle w:val="Absenderangabe"/>
                      </w:pPr>
                      <w:r w:rsidRPr="006228BE">
                        <w:t>INtex Publishing – Jakobstr. 9 – 53783 Eitorf</w:t>
                      </w:r>
                    </w:p>
                    <w:p w:rsidR="006228BE" w:rsidRDefault="006228BE">
                      <w:r>
                        <w:t>INtex Publishing GmbH &amp; Co. KG</w:t>
                      </w:r>
                      <w:r>
                        <w:br/>
                        <w:t>Jakobstr. 9</w:t>
                      </w:r>
                    </w:p>
                    <w:p w:rsidR="006228BE" w:rsidRDefault="006228BE">
                      <w:r>
                        <w:t>53783 Eitorf</w:t>
                      </w:r>
                    </w:p>
                    <w:p w:rsidR="006228BE" w:rsidRDefault="006228BE">
                      <w:r>
                        <w:t>Deutschland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89572A" w:rsidP="0089572A">
      <w:pPr>
        <w:pStyle w:val="BezugszeichenzeileKopf"/>
      </w:pPr>
      <w:r>
        <w:t>Betreff</w:t>
      </w:r>
      <w:bookmarkStart w:id="0" w:name="_GoBack"/>
      <w:bookmarkEnd w:id="0"/>
    </w:p>
    <w:p w:rsidR="00F740BE" w:rsidRDefault="00F740BE"/>
    <w:p w:rsidR="00F740BE" w:rsidRDefault="00F716F3">
      <w:r w:rsidRPr="00E805F2">
        <w:rPr>
          <w:rFonts w:cs="Arial"/>
          <w:sz w:val="20"/>
        </w:rPr>
        <w:t>Sehr geehrte Damen und Herren,</w:t>
      </w:r>
    </w:p>
    <w:p w:rsidR="00F740BE" w:rsidRDefault="00E97D0C">
      <w:r>
        <w:t>[Ihr Brieftext]</w:t>
      </w:r>
    </w:p>
    <w:p w:rsidR="00FE00D1" w:rsidRDefault="00FE00D1"/>
    <w:p w:rsidR="00FE00D1" w:rsidRDefault="00FE00D1"/>
    <w:p w:rsidR="00FE00D1" w:rsidRDefault="00FE00D1"/>
    <w:p w:rsidR="006228BE" w:rsidRDefault="006228BE"/>
    <w:p w:rsidR="006228BE" w:rsidRDefault="006228BE" w:rsidP="00E84AF3">
      <w:pPr>
        <w:pStyle w:val="MitfreundlichenGren"/>
      </w:pPr>
      <w:r>
        <w:t>Mit freundlichen Grüßen</w:t>
      </w:r>
    </w:p>
    <w:p w:rsidR="006228BE" w:rsidRDefault="006228BE" w:rsidP="00E84AF3">
      <w:pPr>
        <w:pStyle w:val="MitfreundlichenGren"/>
      </w:pPr>
      <w:r>
        <w:t>INtex Publishing GmbH &amp; Co. KG</w:t>
      </w:r>
    </w:p>
    <w:p w:rsidR="006228BE" w:rsidRDefault="006228BE" w:rsidP="00E84AF3">
      <w:pPr>
        <w:pStyle w:val="MitfreundlichenGren"/>
      </w:pPr>
    </w:p>
    <w:p w:rsidR="006228BE" w:rsidRDefault="006228BE" w:rsidP="00E84AF3">
      <w:pPr>
        <w:pStyle w:val="MitfreundlichenGren"/>
      </w:pPr>
    </w:p>
    <w:p w:rsidR="006228BE" w:rsidRDefault="006228BE" w:rsidP="00E84AF3">
      <w:pPr>
        <w:pStyle w:val="MitfreundlichenGren"/>
      </w:pPr>
      <w:r>
        <w:t>Martin Böhmer</w:t>
      </w:r>
    </w:p>
    <w:p w:rsidR="00F740BE" w:rsidRDefault="00F740BE"/>
    <w:p w:rsidR="00F740BE" w:rsidRPr="00E97D0C" w:rsidRDefault="00F716F3" w:rsidP="00E97D0C">
      <w:pPr>
        <w:pStyle w:val="AnlageHinweise"/>
      </w:pPr>
      <w:r w:rsidRPr="00E97D0C">
        <w:t>Anlagen</w:t>
      </w:r>
    </w:p>
    <w:p w:rsidR="00F740BE" w:rsidRDefault="00F740BE"/>
    <w:p w:rsidR="00FE00D1" w:rsidRDefault="00FE00D1"/>
    <w:p w:rsidR="00FE00D1" w:rsidRDefault="00FE00D1"/>
    <w:p w:rsidR="00FE00D1" w:rsidRDefault="00FE00D1"/>
    <w:p w:rsidR="00FE00D1" w:rsidRDefault="00FE00D1"/>
    <w:p w:rsidR="00FE00D1" w:rsidRDefault="00FE00D1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sectPr w:rsidR="00F740BE" w:rsidSect="00D07194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ABC" w:rsidRDefault="00A45ABC" w:rsidP="00F740BE">
      <w:pPr>
        <w:spacing w:after="0" w:line="240" w:lineRule="auto"/>
      </w:pPr>
      <w:r>
        <w:separator/>
      </w:r>
    </w:p>
  </w:endnote>
  <w:endnote w:type="continuationSeparator" w:id="0">
    <w:p w:rsidR="00A45ABC" w:rsidRDefault="00A45ABC" w:rsidP="00F7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9650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228BE" w:rsidRDefault="006228BE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572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572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40BE" w:rsidRDefault="00F740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2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7"/>
      <w:gridCol w:w="2980"/>
      <w:gridCol w:w="2407"/>
      <w:gridCol w:w="2407"/>
    </w:tblGrid>
    <w:tr w:rsidR="009273EB" w:rsidTr="00B57B86">
      <w:tc>
        <w:tcPr>
          <w:tcW w:w="2407" w:type="dxa"/>
        </w:tcPr>
        <w:p w:rsidR="009273EB" w:rsidRPr="00B57B86" w:rsidRDefault="00B57B86" w:rsidP="00B57B86">
          <w:pPr>
            <w:pStyle w:val="Futext"/>
          </w:pPr>
          <w:r w:rsidRPr="00B57B86">
            <w:t>INtex Publishing GmbH &amp; Co. KG</w:t>
          </w:r>
        </w:p>
        <w:p w:rsidR="00B57B86" w:rsidRPr="00B57B86" w:rsidRDefault="00B57B86" w:rsidP="00B57B86">
          <w:pPr>
            <w:pStyle w:val="Futext"/>
          </w:pPr>
          <w:r w:rsidRPr="00B57B86">
            <w:t>Jakobstr. 9</w:t>
          </w:r>
        </w:p>
        <w:p w:rsidR="00B57B86" w:rsidRPr="00B57B86" w:rsidRDefault="00B57B86" w:rsidP="00B57B86">
          <w:pPr>
            <w:pStyle w:val="Futext"/>
          </w:pPr>
          <w:r w:rsidRPr="00B57B86">
            <w:t>53783 Eitorf</w:t>
          </w:r>
        </w:p>
        <w:p w:rsidR="00B57B86" w:rsidRDefault="00B57B86" w:rsidP="00B57B86">
          <w:pPr>
            <w:pStyle w:val="Futext"/>
          </w:pPr>
          <w:r w:rsidRPr="00B57B86">
            <w:t>Deutschland</w:t>
          </w:r>
        </w:p>
      </w:tc>
      <w:tc>
        <w:tcPr>
          <w:tcW w:w="2980" w:type="dxa"/>
        </w:tcPr>
        <w:p w:rsidR="009273EB" w:rsidRDefault="00B57B86" w:rsidP="00B57B86">
          <w:pPr>
            <w:pStyle w:val="Futext"/>
            <w:tabs>
              <w:tab w:val="left" w:pos="746"/>
            </w:tabs>
          </w:pPr>
          <w:r>
            <w:t>Telefon:</w:t>
          </w:r>
          <w:r>
            <w:tab/>
            <w:t>02243/9127-27</w:t>
          </w:r>
        </w:p>
        <w:p w:rsidR="00B57B86" w:rsidRDefault="00B57B86" w:rsidP="00B57B86">
          <w:pPr>
            <w:pStyle w:val="Futext"/>
            <w:tabs>
              <w:tab w:val="left" w:pos="746"/>
            </w:tabs>
          </w:pPr>
          <w:r>
            <w:t>Telefax:</w:t>
          </w:r>
          <w:r>
            <w:tab/>
            <w:t>02243/9127-28</w:t>
          </w:r>
        </w:p>
        <w:p w:rsidR="00B57B86" w:rsidRDefault="00B57B86" w:rsidP="00B57B86">
          <w:pPr>
            <w:pStyle w:val="Futext"/>
            <w:tabs>
              <w:tab w:val="left" w:pos="746"/>
            </w:tabs>
            <w:ind w:right="34"/>
          </w:pPr>
          <w:proofErr w:type="spellStart"/>
          <w:r>
            <w:t>Email</w:t>
          </w:r>
          <w:proofErr w:type="spellEnd"/>
          <w:r>
            <w:t>:</w:t>
          </w:r>
          <w:r>
            <w:tab/>
          </w:r>
          <w:proofErr w:type="spellStart"/>
          <w:r>
            <w:t>info@intex-publishing</w:t>
          </w:r>
          <w:proofErr w:type="spellEnd"/>
        </w:p>
        <w:p w:rsidR="00B57B86" w:rsidRDefault="00B57B86" w:rsidP="00B57B86">
          <w:pPr>
            <w:pStyle w:val="Futext"/>
            <w:tabs>
              <w:tab w:val="left" w:pos="746"/>
            </w:tabs>
          </w:pPr>
          <w:r>
            <w:t>Web:</w:t>
          </w:r>
          <w:r>
            <w:tab/>
            <w:t>www.intex-publishing.de</w:t>
          </w:r>
        </w:p>
      </w:tc>
      <w:tc>
        <w:tcPr>
          <w:tcW w:w="2407" w:type="dxa"/>
        </w:tcPr>
        <w:p w:rsidR="009273EB" w:rsidRDefault="00B57B86" w:rsidP="00B57B86">
          <w:pPr>
            <w:pStyle w:val="Futext"/>
          </w:pPr>
          <w:r>
            <w:t>Deutsche Bank</w:t>
          </w:r>
        </w:p>
        <w:p w:rsidR="00B57B86" w:rsidRDefault="00B57B86" w:rsidP="00B57B86">
          <w:pPr>
            <w:pStyle w:val="Futext"/>
          </w:pPr>
          <w:r>
            <w:t>BIC</w:t>
          </w:r>
        </w:p>
        <w:p w:rsidR="00B57B86" w:rsidRDefault="00B57B86" w:rsidP="00B57B86">
          <w:pPr>
            <w:pStyle w:val="Futext"/>
          </w:pPr>
          <w:r>
            <w:t>IBAN</w:t>
          </w:r>
        </w:p>
      </w:tc>
      <w:tc>
        <w:tcPr>
          <w:tcW w:w="2407" w:type="dxa"/>
        </w:tcPr>
        <w:p w:rsidR="009273EB" w:rsidRDefault="00B57B86" w:rsidP="00B57B86">
          <w:pPr>
            <w:pStyle w:val="Futext"/>
          </w:pPr>
          <w:r>
            <w:t>Handelsregister</w:t>
          </w:r>
        </w:p>
      </w:tc>
    </w:tr>
  </w:tbl>
  <w:p w:rsidR="00F740BE" w:rsidRDefault="00F740BE" w:rsidP="00B57B86">
    <w:pPr>
      <w:pStyle w:val="Futex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ABC" w:rsidRDefault="00A45ABC" w:rsidP="00F740BE">
      <w:pPr>
        <w:spacing w:after="0" w:line="240" w:lineRule="auto"/>
      </w:pPr>
      <w:r>
        <w:separator/>
      </w:r>
    </w:p>
  </w:footnote>
  <w:footnote w:type="continuationSeparator" w:id="0">
    <w:p w:rsidR="00A45ABC" w:rsidRDefault="00A45ABC" w:rsidP="00F74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BE" w:rsidRDefault="00F740BE">
    <w:pPr>
      <w:pStyle w:val="Kopfzeile"/>
    </w:pPr>
    <w:r>
      <w:t>Kopf Folgeseiten</w:t>
    </w:r>
  </w:p>
  <w:p w:rsidR="00F740BE" w:rsidRDefault="00F740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BE" w:rsidRDefault="00F716F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6A4DE638" wp14:editId="4985D7CC">
          <wp:simplePos x="0" y="0"/>
          <wp:positionH relativeFrom="rightMargin">
            <wp:align>right</wp:align>
          </wp:positionH>
          <wp:positionV relativeFrom="page">
            <wp:align>top</wp:align>
          </wp:positionV>
          <wp:extent cx="2808000" cy="1040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texlogoklein_waagerec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8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4FA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3A7F80" wp14:editId="703A32C1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9845" b="19050"/>
              <wp:wrapSquare wrapText="bothSides"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DBF154" id="Gerader Verbinde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BA0D7A" wp14:editId="13A3C270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Square wrapText="bothSides"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61193A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66F03F" wp14:editId="641B6525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Square wrapText="bothSides"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16EBD0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t>Ihr Briefkopf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BE"/>
    <w:rsid w:val="003008CD"/>
    <w:rsid w:val="004D26F4"/>
    <w:rsid w:val="00602147"/>
    <w:rsid w:val="006228BE"/>
    <w:rsid w:val="00623F9E"/>
    <w:rsid w:val="006E277F"/>
    <w:rsid w:val="0085213B"/>
    <w:rsid w:val="0089572A"/>
    <w:rsid w:val="009273EB"/>
    <w:rsid w:val="0094295A"/>
    <w:rsid w:val="00A45ABC"/>
    <w:rsid w:val="00B57B86"/>
    <w:rsid w:val="00D07194"/>
    <w:rsid w:val="00E75B40"/>
    <w:rsid w:val="00E84AF3"/>
    <w:rsid w:val="00E97D0C"/>
    <w:rsid w:val="00F70D2F"/>
    <w:rsid w:val="00F716F3"/>
    <w:rsid w:val="00F740BE"/>
    <w:rsid w:val="00FE00D1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28CA7A4-85E7-43B3-B2B7-4CCD3924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0B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40B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40BE"/>
    <w:rPr>
      <w:rFonts w:ascii="Arial" w:hAnsi="Arial"/>
    </w:rPr>
  </w:style>
  <w:style w:type="table" w:styleId="Tabellenraster">
    <w:name w:val="Table Grid"/>
    <w:basedOn w:val="NormaleTabelle"/>
    <w:uiPriority w:val="39"/>
    <w:rsid w:val="00927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ext">
    <w:name w:val="Fußtext"/>
    <w:basedOn w:val="Fuzeile"/>
    <w:link w:val="FutextZchn"/>
    <w:qFormat/>
    <w:rsid w:val="00B57B86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07194"/>
    <w:rPr>
      <w:color w:val="808080"/>
    </w:rPr>
  </w:style>
  <w:style w:type="character" w:customStyle="1" w:styleId="FutextZchn">
    <w:name w:val="Fußtext Zchn"/>
    <w:basedOn w:val="FuzeileZchn"/>
    <w:link w:val="Futext"/>
    <w:rsid w:val="00B57B86"/>
    <w:rPr>
      <w:rFonts w:ascii="Arial" w:hAnsi="Arial"/>
      <w:sz w:val="18"/>
      <w:szCs w:val="18"/>
    </w:rPr>
  </w:style>
  <w:style w:type="paragraph" w:customStyle="1" w:styleId="Absenderangabe">
    <w:name w:val="Absenderangabe"/>
    <w:basedOn w:val="Standard"/>
    <w:link w:val="AbsenderangabeZchn"/>
    <w:qFormat/>
    <w:rsid w:val="006228BE"/>
    <w:rPr>
      <w:sz w:val="16"/>
      <w:szCs w:val="16"/>
    </w:rPr>
  </w:style>
  <w:style w:type="paragraph" w:customStyle="1" w:styleId="AnlageHinweise">
    <w:name w:val="Anlage Hinweise"/>
    <w:basedOn w:val="Standard"/>
    <w:link w:val="AnlageHinweiseZchn"/>
    <w:qFormat/>
    <w:rsid w:val="00E97D0C"/>
    <w:rPr>
      <w:i/>
    </w:rPr>
  </w:style>
  <w:style w:type="character" w:customStyle="1" w:styleId="AbsenderangabeZchn">
    <w:name w:val="Absenderangabe Zchn"/>
    <w:basedOn w:val="Absatz-Standardschriftart"/>
    <w:link w:val="Absenderangabe"/>
    <w:rsid w:val="006228BE"/>
    <w:rPr>
      <w:rFonts w:ascii="Arial" w:hAnsi="Arial"/>
      <w:sz w:val="16"/>
      <w:szCs w:val="16"/>
    </w:rPr>
  </w:style>
  <w:style w:type="paragraph" w:customStyle="1" w:styleId="MitfreundlichenGren">
    <w:name w:val="Mit freundlichen Grüßen"/>
    <w:basedOn w:val="Standard"/>
    <w:link w:val="MitfreundlichenGrenZchn"/>
    <w:qFormat/>
    <w:rsid w:val="00E84AF3"/>
  </w:style>
  <w:style w:type="character" w:customStyle="1" w:styleId="AnlageHinweiseZchn">
    <w:name w:val="Anlage Hinweise Zchn"/>
    <w:basedOn w:val="Absatz-Standardschriftart"/>
    <w:link w:val="AnlageHinweise"/>
    <w:rsid w:val="00E97D0C"/>
    <w:rPr>
      <w:rFonts w:ascii="Arial" w:hAnsi="Arial"/>
      <w:i/>
    </w:rPr>
  </w:style>
  <w:style w:type="paragraph" w:customStyle="1" w:styleId="BezugszeichenzeileKopf">
    <w:name w:val="Bezugszeichenzeile Kopf"/>
    <w:basedOn w:val="Standard"/>
    <w:link w:val="BezugszeichenzeileKopfZchn"/>
    <w:qFormat/>
    <w:rsid w:val="00E84AF3"/>
    <w:pPr>
      <w:spacing w:after="0" w:line="240" w:lineRule="auto"/>
    </w:pPr>
    <w:rPr>
      <w:b/>
    </w:rPr>
  </w:style>
  <w:style w:type="character" w:customStyle="1" w:styleId="MitfreundlichenGrenZchn">
    <w:name w:val="Mit freundlichen Grüßen Zchn"/>
    <w:basedOn w:val="Absatz-Standardschriftart"/>
    <w:link w:val="MitfreundlichenGren"/>
    <w:rsid w:val="00E84AF3"/>
    <w:rPr>
      <w:rFonts w:ascii="Arial" w:hAnsi="Arial"/>
    </w:rPr>
  </w:style>
  <w:style w:type="character" w:customStyle="1" w:styleId="BezugszeichenzeileKopfZchn">
    <w:name w:val="Bezugszeichenzeile Kopf Zchn"/>
    <w:basedOn w:val="Absatz-Standardschriftart"/>
    <w:link w:val="BezugszeichenzeileKopf"/>
    <w:rsid w:val="00E84AF3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BC"/>
    <w:rsid w:val="00295472"/>
    <w:rsid w:val="003F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368C64F660A4C69AD0E4593800EEFC3">
    <w:name w:val="A368C64F660A4C69AD0E4593800EEFC3"/>
    <w:rsid w:val="003F03BC"/>
  </w:style>
  <w:style w:type="character" w:styleId="Platzhaltertext">
    <w:name w:val="Placeholder Text"/>
    <w:basedOn w:val="Absatz-Standardschriftart"/>
    <w:uiPriority w:val="99"/>
    <w:semiHidden/>
    <w:rsid w:val="003F03B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Böhmer</dc:creator>
  <cp:keywords/>
  <dc:description/>
  <cp:lastModifiedBy>Martin Böhmer</cp:lastModifiedBy>
  <cp:revision>2</cp:revision>
  <dcterms:created xsi:type="dcterms:W3CDTF">2014-11-10T11:45:00Z</dcterms:created>
  <dcterms:modified xsi:type="dcterms:W3CDTF">2014-11-10T11:45:00Z</dcterms:modified>
</cp:coreProperties>
</file>